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ded.xml" ContentType="application/vnd.openxmlformats-officedocument.wordprocessingml.commentsExtended+xml"/>
  <Override PartName="/word/people.xml" ContentType="application/vnd.openxmlformats-officedocument.wordprocessingml.people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FC4D1FD" w14:textId="39955879" w:rsidR="007F48F9" w:rsidRPr="00E512F5" w:rsidRDefault="0038082F" w:rsidP="00AA1540">
      <w:pPr>
        <w:autoSpaceDE w:val="0"/>
        <w:autoSpaceDN w:val="0"/>
        <w:adjustRightInd w:val="0"/>
        <w:spacing w:after="0"/>
        <w:jc w:val="center"/>
        <w:rPr>
          <w:rFonts w:asciiTheme="majorHAnsi" w:hAnsiTheme="majorHAnsi"/>
          <w:b/>
        </w:rPr>
      </w:pPr>
      <w:r w:rsidRPr="00E512F5">
        <w:rPr>
          <w:rFonts w:asciiTheme="majorHAnsi" w:hAnsiTheme="majorHAnsi"/>
          <w:b/>
        </w:rPr>
        <w:t>ANEXO 1</w:t>
      </w:r>
      <w:r w:rsidR="007F48F9" w:rsidRPr="00E512F5">
        <w:rPr>
          <w:rFonts w:asciiTheme="majorHAnsi" w:hAnsiTheme="majorHAnsi"/>
          <w:b/>
        </w:rPr>
        <w:t xml:space="preserve"> -</w:t>
      </w:r>
      <w:r w:rsidR="007F48F9" w:rsidRPr="00E512F5">
        <w:rPr>
          <w:rFonts w:asciiTheme="majorHAnsi" w:hAnsiTheme="majorHAnsi" w:cs="Arial"/>
          <w:b/>
          <w:color w:val="000000"/>
        </w:rPr>
        <w:t xml:space="preserve"> FORMULÁRIO DE IDENTIFICAÇÃO DO SOLICITANTE</w:t>
      </w:r>
    </w:p>
    <w:p w14:paraId="2EDB8EA1" w14:textId="77777777" w:rsidR="00CC6ACA" w:rsidRPr="00E512F5" w:rsidRDefault="00CC6ACA" w:rsidP="00CC6ACA">
      <w:pPr>
        <w:pStyle w:val="Default"/>
        <w:spacing w:line="276" w:lineRule="auto"/>
        <w:jc w:val="center"/>
        <w:rPr>
          <w:rFonts w:asciiTheme="majorHAnsi" w:hAnsiTheme="majorHAnsi"/>
          <w:b/>
          <w:sz w:val="22"/>
          <w:szCs w:val="22"/>
        </w:rPr>
      </w:pPr>
    </w:p>
    <w:tbl>
      <w:tblPr>
        <w:tblStyle w:val="TableGrid"/>
        <w:tblW w:w="9781" w:type="dxa"/>
        <w:tblInd w:w="-601" w:type="dxa"/>
        <w:tblLook w:val="04A0" w:firstRow="1" w:lastRow="0" w:firstColumn="1" w:lastColumn="0" w:noHBand="0" w:noVBand="1"/>
      </w:tblPr>
      <w:tblGrid>
        <w:gridCol w:w="2977"/>
        <w:gridCol w:w="3261"/>
        <w:gridCol w:w="391"/>
        <w:gridCol w:w="3152"/>
      </w:tblGrid>
      <w:tr w:rsidR="00CC6ACA" w:rsidRPr="00E512F5" w14:paraId="661A3455" w14:textId="77777777" w:rsidTr="00E512F5">
        <w:trPr>
          <w:trHeight w:val="598"/>
        </w:trPr>
        <w:tc>
          <w:tcPr>
            <w:tcW w:w="9781" w:type="dxa"/>
            <w:gridSpan w:val="4"/>
            <w:shd w:val="clear" w:color="auto" w:fill="DBE5F1" w:themeFill="accent1" w:themeFillTint="33"/>
            <w:vAlign w:val="center"/>
          </w:tcPr>
          <w:p w14:paraId="633E3F95" w14:textId="41403851" w:rsidR="00CC6ACA" w:rsidRPr="00E512F5" w:rsidRDefault="008461F7" w:rsidP="00CC6ACA">
            <w:pPr>
              <w:autoSpaceDE w:val="0"/>
              <w:autoSpaceDN w:val="0"/>
              <w:adjustRightInd w:val="0"/>
              <w:spacing w:after="0"/>
              <w:jc w:val="center"/>
              <w:rPr>
                <w:rFonts w:asciiTheme="majorHAnsi" w:hAnsiTheme="majorHAnsi" w:cs="Arial"/>
                <w:b/>
                <w:color w:val="000000"/>
              </w:rPr>
            </w:pPr>
            <w:r>
              <w:rPr>
                <w:rFonts w:asciiTheme="majorHAnsi" w:hAnsiTheme="majorHAnsi" w:cs="Arial"/>
                <w:b/>
                <w:color w:val="000000"/>
              </w:rPr>
              <w:t>EDITAL 07</w:t>
            </w:r>
            <w:bookmarkStart w:id="0" w:name="_GoBack"/>
            <w:bookmarkEnd w:id="0"/>
            <w:r w:rsidR="00D83AE4">
              <w:rPr>
                <w:rFonts w:asciiTheme="majorHAnsi" w:hAnsiTheme="majorHAnsi" w:cs="Arial"/>
                <w:b/>
                <w:color w:val="000000"/>
              </w:rPr>
              <w:t xml:space="preserve">.2020 - </w:t>
            </w:r>
            <w:r w:rsidR="00CC6ACA" w:rsidRPr="00E512F5">
              <w:rPr>
                <w:rFonts w:asciiTheme="majorHAnsi" w:hAnsiTheme="majorHAnsi" w:cs="Arial"/>
                <w:b/>
                <w:color w:val="000000"/>
              </w:rPr>
              <w:t>FORMULÁRIO DE IDENTIFICAÇÃO DO SOLICITANTE</w:t>
            </w:r>
          </w:p>
        </w:tc>
      </w:tr>
      <w:tr w:rsidR="00AA1540" w:rsidRPr="00E512F5" w14:paraId="495E2B09" w14:textId="77777777" w:rsidTr="00E512F5">
        <w:tc>
          <w:tcPr>
            <w:tcW w:w="6629" w:type="dxa"/>
            <w:gridSpan w:val="3"/>
          </w:tcPr>
          <w:p w14:paraId="2CE534F7" w14:textId="63E7F8AD" w:rsidR="00AA1540" w:rsidRPr="00E512F5" w:rsidRDefault="00E512F5" w:rsidP="00AA1540">
            <w:pPr>
              <w:pStyle w:val="Default"/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  <w:r w:rsidRPr="00E512F5">
              <w:rPr>
                <w:rFonts w:asciiTheme="majorHAnsi" w:hAnsiTheme="majorHAnsi"/>
                <w:sz w:val="22"/>
                <w:szCs w:val="22"/>
              </w:rPr>
              <w:t>NOME DO DOCENTE</w:t>
            </w:r>
          </w:p>
        </w:tc>
        <w:tc>
          <w:tcPr>
            <w:tcW w:w="3152" w:type="dxa"/>
          </w:tcPr>
          <w:p w14:paraId="140764D4" w14:textId="76E04054" w:rsidR="00AA1540" w:rsidRPr="00E512F5" w:rsidRDefault="00E512F5" w:rsidP="00AA1540">
            <w:pPr>
              <w:pStyle w:val="Default"/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  <w:r w:rsidRPr="00E512F5">
              <w:rPr>
                <w:rFonts w:asciiTheme="majorHAnsi" w:hAnsiTheme="majorHAnsi"/>
                <w:sz w:val="22"/>
                <w:szCs w:val="22"/>
              </w:rPr>
              <w:t>MATRÍCULA FUB</w:t>
            </w:r>
          </w:p>
          <w:p w14:paraId="293AA1CE" w14:textId="0B85F3C3" w:rsidR="00AA1540" w:rsidRPr="00E512F5" w:rsidRDefault="00AA1540" w:rsidP="007F48F9">
            <w:pPr>
              <w:pStyle w:val="Default"/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A1540" w:rsidRPr="00E512F5" w14:paraId="6435F32F" w14:textId="77777777" w:rsidTr="00E512F5">
        <w:tc>
          <w:tcPr>
            <w:tcW w:w="9781" w:type="dxa"/>
            <w:gridSpan w:val="4"/>
          </w:tcPr>
          <w:p w14:paraId="50BA8156" w14:textId="630A799C" w:rsidR="00AA1540" w:rsidRPr="00E512F5" w:rsidRDefault="00E512F5" w:rsidP="00AA1540">
            <w:pPr>
              <w:pStyle w:val="Default"/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  <w:r w:rsidRPr="00E512F5">
              <w:rPr>
                <w:rFonts w:asciiTheme="majorHAnsi" w:hAnsiTheme="majorHAnsi"/>
                <w:sz w:val="22"/>
                <w:szCs w:val="22"/>
              </w:rPr>
              <w:t>NOME DO GRUPO DE PESQUISA</w:t>
            </w:r>
          </w:p>
          <w:p w14:paraId="4071AE3B" w14:textId="77777777" w:rsidR="00AA1540" w:rsidRPr="00E512F5" w:rsidRDefault="00AA1540" w:rsidP="007F48F9">
            <w:pPr>
              <w:pStyle w:val="Default"/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A1540" w:rsidRPr="00E512F5" w14:paraId="5B014035" w14:textId="77777777" w:rsidTr="00E512F5">
        <w:tc>
          <w:tcPr>
            <w:tcW w:w="9781" w:type="dxa"/>
            <w:gridSpan w:val="4"/>
          </w:tcPr>
          <w:p w14:paraId="2A8FD703" w14:textId="27382F5F" w:rsidR="00AA1540" w:rsidRPr="00E512F5" w:rsidRDefault="00E512F5" w:rsidP="00AA1540">
            <w:pPr>
              <w:pStyle w:val="Default"/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  <w:r w:rsidRPr="00E512F5">
              <w:rPr>
                <w:rFonts w:asciiTheme="majorHAnsi" w:hAnsiTheme="majorHAnsi"/>
                <w:sz w:val="22"/>
                <w:szCs w:val="22"/>
              </w:rPr>
              <w:t>PROJETO(S) DE PESQUISA PARA O(S) QUAL(IS) SE DESTINA(M) O RECURSO</w:t>
            </w:r>
          </w:p>
          <w:p w14:paraId="38DB9573" w14:textId="77777777" w:rsidR="00AA1540" w:rsidRPr="00E512F5" w:rsidRDefault="00AA1540" w:rsidP="007F48F9">
            <w:pPr>
              <w:pStyle w:val="Default"/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E512F5" w:rsidRPr="00E512F5" w14:paraId="290E7BE1" w14:textId="77777777" w:rsidTr="00E512F5">
        <w:tc>
          <w:tcPr>
            <w:tcW w:w="2977" w:type="dxa"/>
          </w:tcPr>
          <w:p w14:paraId="1FF78236" w14:textId="5F4525B1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  <w:r w:rsidRPr="00E512F5">
              <w:rPr>
                <w:rFonts w:asciiTheme="majorHAnsi" w:hAnsiTheme="majorHAnsi"/>
                <w:sz w:val="22"/>
                <w:szCs w:val="22"/>
              </w:rPr>
              <w:t>LINK PARA O CURRÍCULO LATTES</w:t>
            </w:r>
          </w:p>
        </w:tc>
        <w:tc>
          <w:tcPr>
            <w:tcW w:w="3261" w:type="dxa"/>
          </w:tcPr>
          <w:p w14:paraId="728BA11C" w14:textId="30A6AE6E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  <w:r w:rsidRPr="00E512F5">
              <w:rPr>
                <w:rFonts w:asciiTheme="majorHAnsi" w:hAnsiTheme="majorHAnsi"/>
                <w:sz w:val="22"/>
                <w:szCs w:val="22"/>
              </w:rPr>
              <w:t>LINK PARA O PERFIL ORCID</w:t>
            </w:r>
          </w:p>
        </w:tc>
        <w:tc>
          <w:tcPr>
            <w:tcW w:w="3543" w:type="dxa"/>
            <w:gridSpan w:val="2"/>
          </w:tcPr>
          <w:p w14:paraId="46A70D9E" w14:textId="2E450FF8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  <w:r w:rsidRPr="00E512F5">
              <w:rPr>
                <w:rFonts w:asciiTheme="majorHAnsi" w:hAnsiTheme="majorHAnsi"/>
                <w:sz w:val="22"/>
                <w:szCs w:val="22"/>
              </w:rPr>
              <w:t>LINK PARA O PERFIL GOOGLE SCHOLAR</w:t>
            </w:r>
          </w:p>
          <w:p w14:paraId="53DAD230" w14:textId="77777777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</w:p>
          <w:p w14:paraId="0CBE5A60" w14:textId="77777777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</w:p>
          <w:p w14:paraId="30041E63" w14:textId="5527CA60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A1540" w:rsidRPr="00E512F5" w14:paraId="3424B278" w14:textId="77777777" w:rsidTr="00E512F5">
        <w:tc>
          <w:tcPr>
            <w:tcW w:w="9781" w:type="dxa"/>
            <w:gridSpan w:val="4"/>
          </w:tcPr>
          <w:p w14:paraId="6E97B61D" w14:textId="532393A0" w:rsidR="00AA1540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  <w:r w:rsidRPr="00E512F5">
              <w:rPr>
                <w:rFonts w:asciiTheme="majorHAnsi" w:hAnsiTheme="majorHAnsi"/>
                <w:sz w:val="22"/>
                <w:szCs w:val="22"/>
              </w:rPr>
              <w:t>DESCREVA AS ATIVIDADES DE PESQUISA A SEREM DESENVOLVIDAS</w:t>
            </w:r>
          </w:p>
          <w:p w14:paraId="16E33B44" w14:textId="77777777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</w:p>
          <w:p w14:paraId="266566E3" w14:textId="77777777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</w:p>
          <w:p w14:paraId="1B28DB5F" w14:textId="77777777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</w:p>
          <w:p w14:paraId="09749B3D" w14:textId="77777777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</w:p>
          <w:p w14:paraId="5705D8F4" w14:textId="77777777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</w:p>
          <w:p w14:paraId="1660F930" w14:textId="77777777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</w:p>
          <w:p w14:paraId="2144532C" w14:textId="77777777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</w:p>
          <w:p w14:paraId="597430D3" w14:textId="77777777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</w:p>
          <w:p w14:paraId="5981FB4C" w14:textId="77777777" w:rsidR="00E512F5" w:rsidRPr="00E512F5" w:rsidRDefault="00E512F5" w:rsidP="00E512F5">
            <w:pPr>
              <w:pStyle w:val="Default"/>
              <w:rPr>
                <w:rFonts w:asciiTheme="majorHAnsi" w:hAnsiTheme="majorHAnsi"/>
                <w:sz w:val="22"/>
                <w:szCs w:val="22"/>
              </w:rPr>
            </w:pPr>
          </w:p>
          <w:p w14:paraId="16682373" w14:textId="10EF36F4" w:rsidR="00AA1540" w:rsidRPr="00E512F5" w:rsidRDefault="00AA1540" w:rsidP="00AA1540">
            <w:pPr>
              <w:pStyle w:val="Default"/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  <w:tr w:rsidR="00AA1540" w:rsidRPr="00E512F5" w14:paraId="3554C0E5" w14:textId="77777777" w:rsidTr="00E512F5">
        <w:tc>
          <w:tcPr>
            <w:tcW w:w="9781" w:type="dxa"/>
            <w:gridSpan w:val="4"/>
          </w:tcPr>
          <w:p w14:paraId="4D325E63" w14:textId="77777777" w:rsidR="00AA1540" w:rsidRPr="00E512F5" w:rsidRDefault="00AA1540" w:rsidP="00AA1540">
            <w:pPr>
              <w:pStyle w:val="Default"/>
              <w:spacing w:line="360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</w:p>
          <w:p w14:paraId="1AB8CDCA" w14:textId="1084F05D" w:rsidR="00AA1540" w:rsidRPr="00E512F5" w:rsidRDefault="00AA1540" w:rsidP="00E512F5">
            <w:pPr>
              <w:pStyle w:val="Default"/>
              <w:spacing w:line="276" w:lineRule="auto"/>
              <w:jc w:val="both"/>
              <w:rPr>
                <w:rFonts w:asciiTheme="majorHAnsi" w:hAnsiTheme="majorHAnsi"/>
                <w:sz w:val="22"/>
                <w:szCs w:val="22"/>
              </w:rPr>
            </w:pPr>
            <w:r w:rsidRPr="00E512F5">
              <w:rPr>
                <w:rFonts w:asciiTheme="majorHAnsi" w:hAnsiTheme="majorHAnsi"/>
                <w:sz w:val="22"/>
                <w:szCs w:val="22"/>
              </w:rPr>
              <w:t>Declaro estar de acordo com os requisitos e demais normas constantes no Edital</w:t>
            </w:r>
            <w:r w:rsidR="00E512F5" w:rsidRPr="00E512F5">
              <w:rPr>
                <w:rFonts w:asciiTheme="majorHAnsi" w:hAnsiTheme="majorHAnsi"/>
                <w:sz w:val="22"/>
                <w:szCs w:val="22"/>
              </w:rPr>
              <w:t xml:space="preserve"> </w:t>
            </w:r>
            <w:r w:rsidRPr="00E512F5">
              <w:rPr>
                <w:rFonts w:asciiTheme="majorHAnsi" w:hAnsiTheme="majorHAnsi"/>
                <w:sz w:val="22"/>
                <w:szCs w:val="22"/>
              </w:rPr>
              <w:t>PPGCINF n. 07/2020 e me comprometo a realizar a prestação de contas, conforme especificado no referido edital.</w:t>
            </w:r>
          </w:p>
          <w:p w14:paraId="170E2368" w14:textId="77777777" w:rsidR="00AA1540" w:rsidRPr="00E512F5" w:rsidRDefault="00AA1540" w:rsidP="00AA1540">
            <w:pPr>
              <w:pStyle w:val="Default"/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14:paraId="4DCB9AEC" w14:textId="77777777" w:rsidR="00E512F5" w:rsidRPr="00E512F5" w:rsidRDefault="00E512F5" w:rsidP="00AA1540">
            <w:pPr>
              <w:pStyle w:val="Default"/>
              <w:spacing w:line="360" w:lineRule="auto"/>
              <w:jc w:val="right"/>
              <w:rPr>
                <w:rFonts w:asciiTheme="majorHAnsi" w:hAnsiTheme="majorHAnsi"/>
                <w:sz w:val="22"/>
                <w:szCs w:val="22"/>
              </w:rPr>
            </w:pPr>
          </w:p>
          <w:p w14:paraId="170647F0" w14:textId="77777777" w:rsidR="00AA1540" w:rsidRPr="00E512F5" w:rsidRDefault="00AA1540" w:rsidP="00AA1540">
            <w:pPr>
              <w:pStyle w:val="Default"/>
              <w:spacing w:line="360" w:lineRule="auto"/>
              <w:jc w:val="right"/>
              <w:rPr>
                <w:rFonts w:asciiTheme="majorHAnsi" w:hAnsiTheme="majorHAnsi"/>
                <w:sz w:val="22"/>
                <w:szCs w:val="22"/>
              </w:rPr>
            </w:pPr>
            <w:r w:rsidRPr="00E512F5">
              <w:rPr>
                <w:rFonts w:asciiTheme="majorHAnsi" w:hAnsiTheme="majorHAnsi"/>
                <w:sz w:val="22"/>
                <w:szCs w:val="22"/>
              </w:rPr>
              <w:t>Brasília, ___ de _____________ de 2020.</w:t>
            </w:r>
          </w:p>
          <w:p w14:paraId="3A25928B" w14:textId="77777777" w:rsidR="00AA1540" w:rsidRPr="00E512F5" w:rsidRDefault="00AA1540" w:rsidP="00AA1540">
            <w:pPr>
              <w:pStyle w:val="Default"/>
              <w:spacing w:line="360" w:lineRule="auto"/>
              <w:jc w:val="center"/>
              <w:rPr>
                <w:rFonts w:asciiTheme="majorHAnsi" w:hAnsiTheme="majorHAnsi"/>
                <w:sz w:val="22"/>
                <w:szCs w:val="22"/>
              </w:rPr>
            </w:pPr>
          </w:p>
          <w:p w14:paraId="67027E47" w14:textId="77777777" w:rsidR="00AA1540" w:rsidRPr="00E512F5" w:rsidRDefault="00AA1540" w:rsidP="00AA1540">
            <w:pPr>
              <w:pStyle w:val="Default"/>
              <w:spacing w:line="360" w:lineRule="auto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512F5">
              <w:rPr>
                <w:rFonts w:asciiTheme="majorHAnsi" w:hAnsiTheme="majorHAnsi"/>
                <w:sz w:val="22"/>
                <w:szCs w:val="22"/>
              </w:rPr>
              <w:t>___________________________________________</w:t>
            </w:r>
          </w:p>
          <w:p w14:paraId="65B35D8E" w14:textId="77777777" w:rsidR="00AA1540" w:rsidRPr="00E512F5" w:rsidRDefault="00AA1540" w:rsidP="00AA1540">
            <w:pPr>
              <w:pStyle w:val="Default"/>
              <w:spacing w:line="360" w:lineRule="auto"/>
              <w:jc w:val="center"/>
              <w:rPr>
                <w:rFonts w:asciiTheme="majorHAnsi" w:hAnsiTheme="majorHAnsi"/>
                <w:sz w:val="22"/>
                <w:szCs w:val="22"/>
              </w:rPr>
            </w:pPr>
            <w:r w:rsidRPr="00E512F5">
              <w:rPr>
                <w:rFonts w:asciiTheme="majorHAnsi" w:hAnsiTheme="majorHAnsi"/>
                <w:sz w:val="22"/>
                <w:szCs w:val="22"/>
              </w:rPr>
              <w:t>Assinatura da/do solicitante</w:t>
            </w:r>
          </w:p>
          <w:p w14:paraId="14710907" w14:textId="77777777" w:rsidR="00AA1540" w:rsidRPr="00E512F5" w:rsidRDefault="00AA1540" w:rsidP="00AA1540">
            <w:pPr>
              <w:pStyle w:val="Default"/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  <w:p w14:paraId="37939F58" w14:textId="77777777" w:rsidR="00AA1540" w:rsidRPr="00E512F5" w:rsidRDefault="00AA1540" w:rsidP="00AA1540">
            <w:pPr>
              <w:pStyle w:val="Default"/>
              <w:spacing w:line="360" w:lineRule="auto"/>
              <w:rPr>
                <w:rFonts w:asciiTheme="majorHAnsi" w:hAnsiTheme="majorHAnsi"/>
                <w:sz w:val="22"/>
                <w:szCs w:val="22"/>
              </w:rPr>
            </w:pPr>
          </w:p>
        </w:tc>
      </w:tr>
    </w:tbl>
    <w:p w14:paraId="25E9FD3E" w14:textId="77777777" w:rsidR="00C6181D" w:rsidRPr="00E512F5" w:rsidRDefault="00C6181D" w:rsidP="003C4883">
      <w:pPr>
        <w:rPr>
          <w:rFonts w:ascii="Times New Roman" w:hAnsi="Times New Roman"/>
          <w:b/>
          <w:sz w:val="24"/>
          <w:szCs w:val="24"/>
          <w:lang w:eastAsia="en-US"/>
        </w:rPr>
      </w:pPr>
    </w:p>
    <w:sectPr w:rsidR="00C6181D" w:rsidRPr="00E512F5" w:rsidSect="00780CD6">
      <w:headerReference w:type="even" r:id="rId12"/>
      <w:headerReference w:type="default" r:id="rId13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commentsExtended.xml><?xml version="1.0" encoding="utf-8"?>
<w15:commentsEx xmlns:mc="http://schemas.openxmlformats.org/markup-compatibility/2006" xmlns:w15="http://schemas.microsoft.com/office/word/2012/wordml" mc:Ignorable="w15">
  <w15:commentEx w15:done="0" w15:paraId="1A998527"/>
  <w15:commentEx w15:done="0" w15:paraId="62D9B8A1"/>
  <w15:commentEx w15:done="0" w15:paraId="56C048F6"/>
  <w15:commentEx w15:done="0" w15:paraId="5CB6A7F0"/>
  <w15:commentEx w15:done="0" w15:paraId="7F6E7E77"/>
  <w15:commentEx w15:done="0" w15:paraId="01B56430"/>
  <w15:commentEx w15:done="0" w15:paraId="3E5062F3"/>
  <w15:commentEx w15:done="0" w15:paraId="3FF91468"/>
  <w15:commentEx w15:done="0" w15:paraId="100D891D"/>
  <w15:commentEx w15:done="0" w15:paraId="57FE6A0F"/>
  <w15:commentEx w15:done="0" w15:paraId="30879009"/>
  <w15:commentEx w15:done="0" w15:paraId="034108DB"/>
  <w15:commentEx w15:done="0" w15:paraId="5D2594BE"/>
  <w15:commentEx w15:done="0" w15:paraId="105D7AD1"/>
  <w15:commentEx w15:done="0" w15:paraId="62CD5488"/>
  <w15:commentEx w15:done="0" w15:paraId="198DB25E"/>
  <w15:commentEx w15:done="0" w15:paraId="5016F413" w15:paraIdParent="01B56430"/>
  <w15:commentEx w15:done="0" w15:paraId="2CB310A7" w15:paraIdParent="3E5062F3"/>
  <w15:commentEx w15:done="0" w15:paraId="3521E971" w15:paraIdParent="3FF91468"/>
  <w15:commentEx w15:done="0" w15:paraId="627D0C2F" w15:paraIdParent="57FE6A0F"/>
  <w15:commentEx w15:done="0" w15:paraId="491C1063" w15:paraIdParent="100D891D"/>
  <w15:commentEx w15:done="0" w15:paraId="765743D5" w15:paraIdParent="034108DB"/>
  <w15:commentEx w15:done="0" w15:paraId="407C0263" w15:paraIdParent="5D2594BE"/>
  <w15:commentEx w15:done="0" w15:paraId="1E2C604F" w15:paraIdParent="62CD5488"/>
  <w15:commentEx w15:done="0" w15:paraId="695CF4BB" w15:paraIdParent="198DB25E"/>
  <w15:commentEx w15:done="0" w15:paraId="5DC2CE69" w15:paraIdParent="198DB25E"/>
</w15:commentsEx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231D9597" w16cex:dateUtc="2020-09-29T14:14:00Z"/>
  <w16cex:commentExtensible w16cex:durableId="231D96AB" w16cex:dateUtc="2020-09-29T14:19:00Z"/>
  <w16cex:commentExtensible w16cex:durableId="231D9A23" w16cex:dateUtc="2020-09-29T14:33:00Z"/>
  <w16cex:commentExtensible w16cex:durableId="231D9A85" w16cex:dateUtc="2020-09-29T14:35:00Z"/>
  <w16cex:commentExtensible w16cex:durableId="231D9CD3" w16cex:dateUtc="2020-09-29T14:45:00Z"/>
  <w16cex:commentExtensible w16cex:durableId="1EE5DDE8" w16cex:dateUtc="2020-09-30T21:44:43.357Z"/>
  <w16cex:commentExtensible w16cex:durableId="24A68DA5" w16cex:dateUtc="2020-09-30T21:46:56.344Z"/>
  <w16cex:commentExtensible w16cex:durableId="56ECC140" w16cex:dateUtc="2020-09-30T21:50:34.988Z"/>
  <w16cex:commentExtensible w16cex:durableId="3216D489" w16cex:dateUtc="2020-09-30T21:54:58.445Z"/>
  <w16cex:commentExtensible w16cex:durableId="61EBD4A0" w16cex:dateUtc="2020-09-30T21:55:50.74Z"/>
  <w16cex:commentExtensible w16cex:durableId="226A2558" w16cex:dateUtc="2020-09-30T21:57:09.369Z"/>
  <w16cex:commentExtensible w16cex:durableId="3FEB2C4A" w16cex:dateUtc="2020-09-30T21:57:51.833Z"/>
  <w16cex:commentExtensible w16cex:durableId="72440C40" w16cex:dateUtc="2020-09-30T22:02:37.551Z"/>
  <w16cex:commentExtensible w16cex:durableId="4C1712F5" w16cex:dateUtc="2020-09-30T22:03:36.752Z"/>
  <w16cex:commentExtensible w16cex:durableId="1CB4B706" w16cex:dateUtc="2020-09-30T22:05:18.551Z"/>
  <w16cex:commentExtensible w16cex:durableId="634F3B8C" w16cex:dateUtc="2020-09-30T22:06:33.016Z"/>
  <w16cex:commentExtensible w16cex:durableId="603969C3" w16cex:dateUtc="2020-10-01T19:15:52.667Z"/>
  <w16cex:commentExtensible w16cex:durableId="6C60F77C" w16cex:dateUtc="2020-10-01T19:16:45.458Z"/>
  <w16cex:commentExtensible w16cex:durableId="24B20D7B" w16cex:dateUtc="2020-10-01T19:17:32.447Z"/>
  <w16cex:commentExtensible w16cex:durableId="2FEB8E13" w16cex:dateUtc="2020-10-01T19:19:23.271Z"/>
  <w16cex:commentExtensible w16cex:durableId="68F019C2" w16cex:dateUtc="2020-10-01T19:19:43.812Z"/>
  <w16cex:commentExtensible w16cex:durableId="03C3B21E" w16cex:dateUtc="2020-10-01T19:26:17.357Z"/>
  <w16cex:commentExtensible w16cex:durableId="7F0CBD75" w16cex:dateUtc="2020-10-01T19:27:13.708Z"/>
  <w16cex:commentExtensible w16cex:durableId="22874D71" w16cex:dateUtc="2020-10-01T19:29:07.947Z"/>
  <w16cex:commentExtensible w16cex:durableId="47BFAC0E" w16cex:dateUtc="2020-10-01T19:29:55.766Z"/>
  <w16cex:commentExtensible w16cex:durableId="3AAC2639" w16cex:dateUtc="2020-10-01T19:30:18.646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1A998527" w16cid:durableId="231D9597"/>
  <w16cid:commentId w16cid:paraId="62D9B8A1" w16cid:durableId="231D96AB"/>
  <w16cid:commentId w16cid:paraId="56C048F6" w16cid:durableId="231D9A23"/>
  <w16cid:commentId w16cid:paraId="5CB6A7F0" w16cid:durableId="231D9A85"/>
  <w16cid:commentId w16cid:paraId="7F6E7E77" w16cid:durableId="231D9CD3"/>
  <w16cid:commentId w16cid:paraId="01B56430" w16cid:durableId="1EE5DDE8"/>
  <w16cid:commentId w16cid:paraId="3E5062F3" w16cid:durableId="24A68DA5"/>
  <w16cid:commentId w16cid:paraId="3FF91468" w16cid:durableId="56ECC140"/>
  <w16cid:commentId w16cid:paraId="100D891D" w16cid:durableId="3216D489"/>
  <w16cid:commentId w16cid:paraId="57FE6A0F" w16cid:durableId="61EBD4A0"/>
  <w16cid:commentId w16cid:paraId="30879009" w16cid:durableId="226A2558"/>
  <w16cid:commentId w16cid:paraId="034108DB" w16cid:durableId="3FEB2C4A"/>
  <w16cid:commentId w16cid:paraId="5D2594BE" w16cid:durableId="72440C40"/>
  <w16cid:commentId w16cid:paraId="105D7AD1" w16cid:durableId="4C1712F5"/>
  <w16cid:commentId w16cid:paraId="62CD5488" w16cid:durableId="1CB4B706"/>
  <w16cid:commentId w16cid:paraId="198DB25E" w16cid:durableId="634F3B8C"/>
  <w16cid:commentId w16cid:paraId="5016F413" w16cid:durableId="603969C3"/>
  <w16cid:commentId w16cid:paraId="2CB310A7" w16cid:durableId="6C60F77C"/>
  <w16cid:commentId w16cid:paraId="3521E971" w16cid:durableId="24B20D7B"/>
  <w16cid:commentId w16cid:paraId="627D0C2F" w16cid:durableId="2FEB8E13"/>
  <w16cid:commentId w16cid:paraId="491C1063" w16cid:durableId="68F019C2"/>
  <w16cid:commentId w16cid:paraId="765743D5" w16cid:durableId="03C3B21E"/>
  <w16cid:commentId w16cid:paraId="407C0263" w16cid:durableId="7F0CBD75"/>
  <w16cid:commentId w16cid:paraId="1E2C604F" w16cid:durableId="22874D71"/>
  <w16cid:commentId w16cid:paraId="695CF4BB" w16cid:durableId="47BFAC0E"/>
  <w16cid:commentId w16cid:paraId="5DC2CE69" w16cid:durableId="3AAC2639"/>
</w16cid:commentsIds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A3C3CE2" w14:textId="77777777" w:rsidR="00E512F5" w:rsidRDefault="00E512F5" w:rsidP="0090145C">
      <w:pPr>
        <w:spacing w:after="0" w:line="240" w:lineRule="auto"/>
      </w:pPr>
      <w:r>
        <w:separator/>
      </w:r>
    </w:p>
  </w:endnote>
  <w:endnote w:type="continuationSeparator" w:id="0">
    <w:p w14:paraId="26D256D7" w14:textId="77777777" w:rsidR="00E512F5" w:rsidRDefault="00E512F5" w:rsidP="009014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MS Mincho">
    <w:altName w:val="ＭＳ 明朝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auto"/>
    <w:pitch w:val="variable"/>
    <w:sig w:usb0="E1002AFF" w:usb1="C000605B" w:usb2="00000029" w:usb3="00000000" w:csb0="000101FF" w:csb1="00000000"/>
  </w:font>
  <w:font w:name="UnB Office">
    <w:altName w:val="Arial"/>
    <w:charset w:val="00"/>
    <w:family w:val="swiss"/>
    <w:pitch w:val="variable"/>
    <w:sig w:usb0="A00002AF" w:usb1="500078FB" w:usb2="00000000" w:usb3="00000000" w:csb0="0000009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FB9B3EB" w14:textId="77777777" w:rsidR="00E512F5" w:rsidRDefault="00E512F5" w:rsidP="0090145C">
      <w:pPr>
        <w:spacing w:after="0" w:line="240" w:lineRule="auto"/>
      </w:pPr>
      <w:r>
        <w:separator/>
      </w:r>
    </w:p>
  </w:footnote>
  <w:footnote w:type="continuationSeparator" w:id="0">
    <w:p w14:paraId="14E78695" w14:textId="77777777" w:rsidR="00E512F5" w:rsidRDefault="00E512F5" w:rsidP="009014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316CE90" w14:textId="77777777" w:rsidR="00E512F5" w:rsidRDefault="00E512F5">
    <w:r>
      <w:tab/>
    </w:r>
    <w:r>
      <w:tab/>
    </w:r>
    <w:r>
      <w:tab/>
    </w:r>
    <w:r>
      <w:tab/>
      <w:t xml:space="preserve">   </w: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8C0D403" w14:textId="7EF3CA63" w:rsidR="00E512F5" w:rsidRPr="006A54C3" w:rsidRDefault="00E512F5" w:rsidP="00D15AF8">
    <w:pPr>
      <w:pStyle w:val="Header"/>
      <w:tabs>
        <w:tab w:val="clear" w:pos="4252"/>
        <w:tab w:val="center" w:pos="4500"/>
      </w:tabs>
      <w:jc w:val="both"/>
      <w:rPr>
        <w:rFonts w:ascii="UnB Office" w:eastAsia="Calibri" w:hAnsi="UnB Office"/>
        <w:sz w:val="18"/>
        <w:szCs w:val="18"/>
      </w:rPr>
    </w:pPr>
    <w:r>
      <w:rPr>
        <w:noProof/>
        <w:lang w:val="en-US" w:eastAsia="en-US"/>
      </w:rPr>
      <w:drawing>
        <wp:anchor distT="0" distB="0" distL="114300" distR="114300" simplePos="0" relativeHeight="251658240" behindDoc="1" locked="0" layoutInCell="1" allowOverlap="1" wp14:anchorId="4EC5955E" wp14:editId="0D001842">
          <wp:simplePos x="0" y="0"/>
          <wp:positionH relativeFrom="margin">
            <wp:posOffset>-110490</wp:posOffset>
          </wp:positionH>
          <wp:positionV relativeFrom="paragraph">
            <wp:posOffset>-6985</wp:posOffset>
          </wp:positionV>
          <wp:extent cx="339090" cy="314325"/>
          <wp:effectExtent l="0" t="0" r="0" b="0"/>
          <wp:wrapTight wrapText="bothSides">
            <wp:wrapPolygon edited="0">
              <wp:start x="0" y="0"/>
              <wp:lineTo x="0" y="19200"/>
              <wp:lineTo x="19416" y="19200"/>
              <wp:lineTo x="19416" y="0"/>
              <wp:lineTo x="0" y="0"/>
            </wp:wrapPolygon>
          </wp:wrapTight>
          <wp:docPr id="4" name="Imagem 2" descr="Description: as_vert_c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Description: as_vert_c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9090" cy="314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UnB Office" w:hAnsi="UnB Office"/>
        <w:sz w:val="18"/>
        <w:szCs w:val="18"/>
      </w:rPr>
      <w:t xml:space="preserve">         </w:t>
    </w:r>
    <w:r w:rsidRPr="006A54C3">
      <w:rPr>
        <w:rFonts w:ascii="UnB Office" w:eastAsia="Calibri" w:hAnsi="UnB Office"/>
        <w:sz w:val="18"/>
        <w:szCs w:val="18"/>
      </w:rPr>
      <w:t xml:space="preserve">Faculdade de Ciência da Informação </w:t>
    </w:r>
    <w:r>
      <w:rPr>
        <w:rFonts w:ascii="UnB Office" w:eastAsia="Calibri" w:hAnsi="UnB Office"/>
        <w:sz w:val="18"/>
        <w:szCs w:val="18"/>
      </w:rPr>
      <w:t>(FCI)</w:t>
    </w:r>
  </w:p>
  <w:p w14:paraId="28924A30" w14:textId="39CF5E24" w:rsidR="00E512F5" w:rsidRPr="00AA0810" w:rsidRDefault="00E512F5" w:rsidP="00AA0810">
    <w:pPr>
      <w:tabs>
        <w:tab w:val="center" w:pos="4500"/>
      </w:tabs>
      <w:ind w:left="180"/>
      <w:rPr>
        <w:rFonts w:ascii="UnB Office" w:eastAsia="Calibri" w:hAnsi="UnB Office"/>
        <w:sz w:val="14"/>
        <w:szCs w:val="14"/>
      </w:rPr>
    </w:pPr>
    <w:r>
      <w:rPr>
        <w:rFonts w:eastAsia="Calibri"/>
        <w:noProof/>
        <w:lang w:val="en-US" w:eastAsia="en-US"/>
      </w:rPr>
      <mc:AlternateContent>
        <mc:Choice Requires="wps">
          <w:drawing>
            <wp:anchor distT="4294967293" distB="4294967293" distL="114300" distR="114300" simplePos="0" relativeHeight="251657216" behindDoc="0" locked="0" layoutInCell="1" allowOverlap="1" wp14:anchorId="57AF5F09" wp14:editId="7DDDCBE9">
              <wp:simplePos x="0" y="0"/>
              <wp:positionH relativeFrom="margin">
                <wp:align>center</wp:align>
              </wp:positionH>
              <wp:positionV relativeFrom="paragraph">
                <wp:posOffset>245744</wp:posOffset>
              </wp:positionV>
              <wp:extent cx="5715000" cy="0"/>
              <wp:effectExtent l="0" t="0" r="25400" b="25400"/>
              <wp:wrapNone/>
              <wp:docPr id="1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715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a14="http://schemas.microsoft.com/office/drawing/2010/main" xmlns:pic="http://schemas.openxmlformats.org/drawingml/2006/picture" xmlns:a="http://schemas.openxmlformats.org/drawingml/2006/main">
          <w:pict w14:anchorId="09B5BA3C">
            <v:line id="Line 2" style="position:absolute;z-index:251657216;visibility:visible;mso-wrap-style:square;mso-width-percent:0;mso-height-percent:0;mso-wrap-distance-left:9pt;mso-wrap-distance-top:-8e-5mm;mso-wrap-distance-right:9pt;mso-wrap-distance-bottom:-8e-5mm;mso-position-horizontal:center;mso-position-horizontal-relative:margin;mso-position-vertical:absolute;mso-position-vertical-relative:text;mso-width-percent:0;mso-height-percent:0;mso-width-relative:page;mso-height-relative:page" o:spid="_x0000_s1026" from="0,19.35pt" to="450pt,19.35pt" w14:anchorId="3DDD403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">
              <w10:wrap anchorx="margin"/>
            </v:line>
          </w:pict>
        </mc:Fallback>
      </mc:AlternateContent>
    </w:r>
    <w:r>
      <w:rPr>
        <w:rFonts w:ascii="UnB Office" w:eastAsia="Calibri" w:hAnsi="UnB Office"/>
        <w:sz w:val="18"/>
        <w:szCs w:val="18"/>
      </w:rPr>
      <w:t xml:space="preserve">     Programa de Pós-Graduação em Ciência da Informação (PPGCINF)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C13248B6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21C2B21"/>
    <w:multiLevelType w:val="multilevel"/>
    <w:tmpl w:val="66006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>
    <w:nsid w:val="02C579AC"/>
    <w:multiLevelType w:val="multilevel"/>
    <w:tmpl w:val="1FBA9B7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>
    <w:nsid w:val="17362EBF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>
    <w:nsid w:val="1B9D081F"/>
    <w:multiLevelType w:val="hybridMultilevel"/>
    <w:tmpl w:val="849E07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F60674C"/>
    <w:multiLevelType w:val="multilevel"/>
    <w:tmpl w:val="66006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6">
    <w:nsid w:val="26467707"/>
    <w:multiLevelType w:val="hybridMultilevel"/>
    <w:tmpl w:val="AB6A7B3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A4B3943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2ABC1D16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9">
    <w:nsid w:val="2C642A45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0">
    <w:nsid w:val="37A44E3B"/>
    <w:multiLevelType w:val="hybridMultilevel"/>
    <w:tmpl w:val="FF46DE54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B4E712E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2">
    <w:nsid w:val="3C025277"/>
    <w:multiLevelType w:val="multilevel"/>
    <w:tmpl w:val="660066A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3">
    <w:nsid w:val="3D3B3722"/>
    <w:multiLevelType w:val="hybridMultilevel"/>
    <w:tmpl w:val="B0D0CE90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3F55C7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>
    <w:nsid w:val="49725A22"/>
    <w:multiLevelType w:val="hybridMultilevel"/>
    <w:tmpl w:val="AB6A7B32"/>
    <w:lvl w:ilvl="0" w:tplc="0416000F">
      <w:start w:val="1"/>
      <w:numFmt w:val="decimal"/>
      <w:lvlText w:val="%1."/>
      <w:lvlJc w:val="lef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51E74BF5"/>
    <w:multiLevelType w:val="hybridMultilevel"/>
    <w:tmpl w:val="0416001F"/>
    <w:lvl w:ilvl="0" w:tplc="854E8236">
      <w:start w:val="1"/>
      <w:numFmt w:val="decimal"/>
      <w:lvlText w:val="%1."/>
      <w:lvlJc w:val="left"/>
      <w:pPr>
        <w:ind w:left="360" w:hanging="360"/>
      </w:pPr>
    </w:lvl>
    <w:lvl w:ilvl="1" w:tplc="CC66002A">
      <w:start w:val="1"/>
      <w:numFmt w:val="decimal"/>
      <w:lvlText w:val="%1.%2."/>
      <w:lvlJc w:val="left"/>
      <w:pPr>
        <w:ind w:left="792" w:hanging="432"/>
      </w:pPr>
    </w:lvl>
    <w:lvl w:ilvl="2" w:tplc="A70270C2">
      <w:start w:val="1"/>
      <w:numFmt w:val="decimal"/>
      <w:lvlText w:val="%1.%2.%3."/>
      <w:lvlJc w:val="left"/>
      <w:pPr>
        <w:ind w:left="1224" w:hanging="504"/>
      </w:pPr>
    </w:lvl>
    <w:lvl w:ilvl="3" w:tplc="2B465FDE">
      <w:start w:val="1"/>
      <w:numFmt w:val="decimal"/>
      <w:lvlText w:val="%1.%2.%3.%4."/>
      <w:lvlJc w:val="left"/>
      <w:pPr>
        <w:ind w:left="1728" w:hanging="648"/>
      </w:pPr>
    </w:lvl>
    <w:lvl w:ilvl="4" w:tplc="2098DB12">
      <w:start w:val="1"/>
      <w:numFmt w:val="decimal"/>
      <w:lvlText w:val="%1.%2.%3.%4.%5."/>
      <w:lvlJc w:val="left"/>
      <w:pPr>
        <w:ind w:left="2232" w:hanging="792"/>
      </w:pPr>
    </w:lvl>
    <w:lvl w:ilvl="5" w:tplc="D098F47A">
      <w:start w:val="1"/>
      <w:numFmt w:val="decimal"/>
      <w:lvlText w:val="%1.%2.%3.%4.%5.%6."/>
      <w:lvlJc w:val="left"/>
      <w:pPr>
        <w:ind w:left="2736" w:hanging="936"/>
      </w:pPr>
    </w:lvl>
    <w:lvl w:ilvl="6" w:tplc="A7889512">
      <w:start w:val="1"/>
      <w:numFmt w:val="decimal"/>
      <w:lvlText w:val="%1.%2.%3.%4.%5.%6.%7."/>
      <w:lvlJc w:val="left"/>
      <w:pPr>
        <w:ind w:left="3240" w:hanging="1080"/>
      </w:pPr>
    </w:lvl>
    <w:lvl w:ilvl="7" w:tplc="72F6C46E">
      <w:start w:val="1"/>
      <w:numFmt w:val="decimal"/>
      <w:lvlText w:val="%1.%2.%3.%4.%5.%6.%7.%8."/>
      <w:lvlJc w:val="left"/>
      <w:pPr>
        <w:ind w:left="3744" w:hanging="1224"/>
      </w:pPr>
    </w:lvl>
    <w:lvl w:ilvl="8" w:tplc="5908E90C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7">
    <w:nsid w:val="58E22420"/>
    <w:multiLevelType w:val="hybridMultilevel"/>
    <w:tmpl w:val="D4BE3528"/>
    <w:lvl w:ilvl="0" w:tplc="8C7854CC">
      <w:start w:val="1"/>
      <w:numFmt w:val="decimal"/>
      <w:lvlText w:val="%1."/>
      <w:lvlJc w:val="left"/>
      <w:pPr>
        <w:ind w:left="360" w:hanging="360"/>
      </w:pPr>
    </w:lvl>
    <w:lvl w:ilvl="1" w:tplc="6B424FD8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 w:tplc="7BC819EE">
      <w:start w:val="1"/>
      <w:numFmt w:val="decimal"/>
      <w:lvlText w:val="%1.%2.%3."/>
      <w:lvlJc w:val="left"/>
      <w:pPr>
        <w:ind w:left="1224" w:hanging="504"/>
      </w:pPr>
    </w:lvl>
    <w:lvl w:ilvl="3" w:tplc="0D281164">
      <w:start w:val="1"/>
      <w:numFmt w:val="decimal"/>
      <w:lvlText w:val="%1.%2.%3.%4."/>
      <w:lvlJc w:val="left"/>
      <w:pPr>
        <w:ind w:left="1728" w:hanging="648"/>
      </w:pPr>
    </w:lvl>
    <w:lvl w:ilvl="4" w:tplc="A6964238">
      <w:start w:val="1"/>
      <w:numFmt w:val="decimal"/>
      <w:lvlText w:val="%1.%2.%3.%4.%5."/>
      <w:lvlJc w:val="left"/>
      <w:pPr>
        <w:ind w:left="2232" w:hanging="792"/>
      </w:pPr>
    </w:lvl>
    <w:lvl w:ilvl="5" w:tplc="E8EC2852">
      <w:start w:val="1"/>
      <w:numFmt w:val="decimal"/>
      <w:lvlText w:val="%1.%2.%3.%4.%5.%6."/>
      <w:lvlJc w:val="left"/>
      <w:pPr>
        <w:ind w:left="2736" w:hanging="936"/>
      </w:pPr>
    </w:lvl>
    <w:lvl w:ilvl="6" w:tplc="478E908E">
      <w:start w:val="1"/>
      <w:numFmt w:val="decimal"/>
      <w:lvlText w:val="%1.%2.%3.%4.%5.%6.%7."/>
      <w:lvlJc w:val="left"/>
      <w:pPr>
        <w:ind w:left="3240" w:hanging="1080"/>
      </w:pPr>
    </w:lvl>
    <w:lvl w:ilvl="7" w:tplc="FC8063F6">
      <w:start w:val="1"/>
      <w:numFmt w:val="decimal"/>
      <w:lvlText w:val="%1.%2.%3.%4.%5.%6.%7.%8."/>
      <w:lvlJc w:val="left"/>
      <w:pPr>
        <w:ind w:left="3744" w:hanging="1224"/>
      </w:pPr>
    </w:lvl>
    <w:lvl w:ilvl="8" w:tplc="725251DE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8">
    <w:nsid w:val="5D3D293C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>
    <w:nsid w:val="5D705C97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618B5B7A"/>
    <w:multiLevelType w:val="hybridMultilevel"/>
    <w:tmpl w:val="0416001F"/>
    <w:lvl w:ilvl="0" w:tplc="8264B80C">
      <w:start w:val="1"/>
      <w:numFmt w:val="decimal"/>
      <w:lvlText w:val="%1."/>
      <w:lvlJc w:val="left"/>
      <w:pPr>
        <w:ind w:left="360" w:hanging="360"/>
      </w:pPr>
    </w:lvl>
    <w:lvl w:ilvl="1" w:tplc="4C26E576">
      <w:start w:val="1"/>
      <w:numFmt w:val="decimal"/>
      <w:lvlText w:val="%1.%2."/>
      <w:lvlJc w:val="left"/>
      <w:pPr>
        <w:ind w:left="792" w:hanging="432"/>
      </w:pPr>
    </w:lvl>
    <w:lvl w:ilvl="2" w:tplc="617C6AC4">
      <w:start w:val="1"/>
      <w:numFmt w:val="decimal"/>
      <w:lvlText w:val="%1.%2.%3."/>
      <w:lvlJc w:val="left"/>
      <w:pPr>
        <w:ind w:left="1224" w:hanging="504"/>
      </w:pPr>
    </w:lvl>
    <w:lvl w:ilvl="3" w:tplc="5E2EA2F8">
      <w:start w:val="1"/>
      <w:numFmt w:val="decimal"/>
      <w:lvlText w:val="%1.%2.%3.%4."/>
      <w:lvlJc w:val="left"/>
      <w:pPr>
        <w:ind w:left="1728" w:hanging="648"/>
      </w:pPr>
    </w:lvl>
    <w:lvl w:ilvl="4" w:tplc="9DF0936A">
      <w:start w:val="1"/>
      <w:numFmt w:val="decimal"/>
      <w:lvlText w:val="%1.%2.%3.%4.%5."/>
      <w:lvlJc w:val="left"/>
      <w:pPr>
        <w:ind w:left="2232" w:hanging="792"/>
      </w:pPr>
    </w:lvl>
    <w:lvl w:ilvl="5" w:tplc="AE765042">
      <w:start w:val="1"/>
      <w:numFmt w:val="decimal"/>
      <w:lvlText w:val="%1.%2.%3.%4.%5.%6."/>
      <w:lvlJc w:val="left"/>
      <w:pPr>
        <w:ind w:left="2736" w:hanging="936"/>
      </w:pPr>
    </w:lvl>
    <w:lvl w:ilvl="6" w:tplc="89981E62">
      <w:start w:val="1"/>
      <w:numFmt w:val="decimal"/>
      <w:lvlText w:val="%1.%2.%3.%4.%5.%6.%7."/>
      <w:lvlJc w:val="left"/>
      <w:pPr>
        <w:ind w:left="3240" w:hanging="1080"/>
      </w:pPr>
    </w:lvl>
    <w:lvl w:ilvl="7" w:tplc="109A3B5A">
      <w:start w:val="1"/>
      <w:numFmt w:val="decimal"/>
      <w:lvlText w:val="%1.%2.%3.%4.%5.%6.%7.%8."/>
      <w:lvlJc w:val="left"/>
      <w:pPr>
        <w:ind w:left="3744" w:hanging="1224"/>
      </w:pPr>
    </w:lvl>
    <w:lvl w:ilvl="8" w:tplc="433CE662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1">
    <w:nsid w:val="653737BC"/>
    <w:multiLevelType w:val="hybridMultilevel"/>
    <w:tmpl w:val="D8D29F3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5A703A4"/>
    <w:multiLevelType w:val="hybridMultilevel"/>
    <w:tmpl w:val="96D03502"/>
    <w:lvl w:ilvl="0" w:tplc="04090017">
      <w:start w:val="1"/>
      <w:numFmt w:val="lowerLetter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7DA68BF"/>
    <w:multiLevelType w:val="hybridMultilevel"/>
    <w:tmpl w:val="660066A2"/>
    <w:lvl w:ilvl="0" w:tplc="9C12C52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1B9EC4D2">
      <w:start w:val="1"/>
      <w:numFmt w:val="decimal"/>
      <w:lvlText w:val="%1.%2."/>
      <w:lvlJc w:val="left"/>
      <w:pPr>
        <w:ind w:left="792" w:hanging="432"/>
      </w:pPr>
      <w:rPr>
        <w:rFonts w:hint="default"/>
        <w:b w:val="0"/>
      </w:rPr>
    </w:lvl>
    <w:lvl w:ilvl="2" w:tplc="241ED670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 w:tplc="3A5E7740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 w:tplc="6A4A2CEE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 w:tplc="2CE6CD16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 w:tplc="83B891DA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 w:tplc="FA623FBE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 w:tplc="A7C842D2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>
    <w:nsid w:val="6CEA1EC8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6EBE3968"/>
    <w:multiLevelType w:val="multilevel"/>
    <w:tmpl w:val="D4BE352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1000" w:hanging="432"/>
      </w:pPr>
      <w:rPr>
        <w:b w:val="0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73303885"/>
    <w:multiLevelType w:val="hybridMultilevel"/>
    <w:tmpl w:val="20F26DA8"/>
    <w:lvl w:ilvl="0" w:tplc="DBE2F026">
      <w:start w:val="1"/>
      <w:numFmt w:val="lowerLetter"/>
      <w:lvlText w:val="%1)"/>
      <w:lvlJc w:val="left"/>
      <w:pPr>
        <w:ind w:left="360" w:hanging="360"/>
      </w:pPr>
      <w:rPr>
        <w:sz w:val="22"/>
        <w:szCs w:val="22"/>
        <w:u w:val="none"/>
      </w:rPr>
    </w:lvl>
    <w:lvl w:ilvl="1" w:tplc="A5763D9A">
      <w:start w:val="1"/>
      <w:numFmt w:val="lowerLetter"/>
      <w:lvlText w:val="%2."/>
      <w:lvlJc w:val="left"/>
      <w:pPr>
        <w:ind w:left="1080" w:hanging="360"/>
      </w:pPr>
      <w:rPr>
        <w:u w:val="none"/>
      </w:rPr>
    </w:lvl>
    <w:lvl w:ilvl="2" w:tplc="AA7CEFF0">
      <w:start w:val="1"/>
      <w:numFmt w:val="lowerRoman"/>
      <w:lvlText w:val="%3."/>
      <w:lvlJc w:val="right"/>
      <w:pPr>
        <w:ind w:left="1800" w:hanging="360"/>
      </w:pPr>
      <w:rPr>
        <w:u w:val="none"/>
      </w:rPr>
    </w:lvl>
    <w:lvl w:ilvl="3" w:tplc="7B3E606E">
      <w:start w:val="1"/>
      <w:numFmt w:val="decimal"/>
      <w:lvlText w:val="%4."/>
      <w:lvlJc w:val="left"/>
      <w:pPr>
        <w:ind w:left="2520" w:hanging="360"/>
      </w:pPr>
      <w:rPr>
        <w:u w:val="none"/>
      </w:rPr>
    </w:lvl>
    <w:lvl w:ilvl="4" w:tplc="B2C245C8">
      <w:start w:val="1"/>
      <w:numFmt w:val="lowerLetter"/>
      <w:lvlText w:val="%5."/>
      <w:lvlJc w:val="left"/>
      <w:pPr>
        <w:ind w:left="3240" w:hanging="360"/>
      </w:pPr>
      <w:rPr>
        <w:u w:val="none"/>
      </w:rPr>
    </w:lvl>
    <w:lvl w:ilvl="5" w:tplc="6BECC104">
      <w:start w:val="1"/>
      <w:numFmt w:val="lowerRoman"/>
      <w:lvlText w:val="%6."/>
      <w:lvlJc w:val="right"/>
      <w:pPr>
        <w:ind w:left="3960" w:hanging="360"/>
      </w:pPr>
      <w:rPr>
        <w:u w:val="none"/>
      </w:rPr>
    </w:lvl>
    <w:lvl w:ilvl="6" w:tplc="6D409AB8">
      <w:start w:val="1"/>
      <w:numFmt w:val="decimal"/>
      <w:lvlText w:val="%7."/>
      <w:lvlJc w:val="left"/>
      <w:pPr>
        <w:ind w:left="4680" w:hanging="360"/>
      </w:pPr>
      <w:rPr>
        <w:u w:val="none"/>
      </w:rPr>
    </w:lvl>
    <w:lvl w:ilvl="7" w:tplc="F3A0FCCA">
      <w:start w:val="1"/>
      <w:numFmt w:val="lowerLetter"/>
      <w:lvlText w:val="%8."/>
      <w:lvlJc w:val="left"/>
      <w:pPr>
        <w:ind w:left="5400" w:hanging="360"/>
      </w:pPr>
      <w:rPr>
        <w:u w:val="none"/>
      </w:rPr>
    </w:lvl>
    <w:lvl w:ilvl="8" w:tplc="9842B13C">
      <w:start w:val="1"/>
      <w:numFmt w:val="lowerRoman"/>
      <w:lvlText w:val="%9."/>
      <w:lvlJc w:val="right"/>
      <w:pPr>
        <w:ind w:left="6120" w:hanging="360"/>
      </w:pPr>
      <w:rPr>
        <w:u w:val="none"/>
      </w:rPr>
    </w:lvl>
  </w:abstractNum>
  <w:abstractNum w:abstractNumId="27">
    <w:nsid w:val="780E7CAB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8">
    <w:nsid w:val="7A752C4E"/>
    <w:multiLevelType w:val="multilevel"/>
    <w:tmpl w:val="0416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6"/>
  </w:num>
  <w:num w:numId="2">
    <w:abstractNumId w:val="20"/>
  </w:num>
  <w:num w:numId="3">
    <w:abstractNumId w:val="8"/>
  </w:num>
  <w:num w:numId="4">
    <w:abstractNumId w:val="21"/>
  </w:num>
  <w:num w:numId="5">
    <w:abstractNumId w:val="28"/>
  </w:num>
  <w:num w:numId="6">
    <w:abstractNumId w:val="16"/>
  </w:num>
  <w:num w:numId="7">
    <w:abstractNumId w:val="7"/>
  </w:num>
  <w:num w:numId="8">
    <w:abstractNumId w:val="18"/>
  </w:num>
  <w:num w:numId="9">
    <w:abstractNumId w:val="4"/>
  </w:num>
  <w:num w:numId="10">
    <w:abstractNumId w:val="15"/>
  </w:num>
  <w:num w:numId="11">
    <w:abstractNumId w:val="3"/>
  </w:num>
  <w:num w:numId="12">
    <w:abstractNumId w:val="2"/>
  </w:num>
  <w:num w:numId="13">
    <w:abstractNumId w:val="11"/>
  </w:num>
  <w:num w:numId="14">
    <w:abstractNumId w:val="27"/>
  </w:num>
  <w:num w:numId="15">
    <w:abstractNumId w:val="13"/>
  </w:num>
  <w:num w:numId="16">
    <w:abstractNumId w:val="9"/>
  </w:num>
  <w:num w:numId="17">
    <w:abstractNumId w:val="26"/>
  </w:num>
  <w:num w:numId="18">
    <w:abstractNumId w:val="24"/>
  </w:num>
  <w:num w:numId="19">
    <w:abstractNumId w:val="19"/>
  </w:num>
  <w:num w:numId="20">
    <w:abstractNumId w:val="25"/>
  </w:num>
  <w:num w:numId="21">
    <w:abstractNumId w:val="17"/>
  </w:num>
  <w:num w:numId="22">
    <w:abstractNumId w:val="10"/>
  </w:num>
  <w:num w:numId="23">
    <w:abstractNumId w:val="22"/>
  </w:num>
  <w:num w:numId="24">
    <w:abstractNumId w:val="0"/>
  </w:num>
  <w:num w:numId="25">
    <w:abstractNumId w:val="1"/>
  </w:num>
  <w:num w:numId="26">
    <w:abstractNumId w:val="23"/>
  </w:num>
  <w:num w:numId="27">
    <w:abstractNumId w:val="12"/>
  </w:num>
  <w:num w:numId="28">
    <w:abstractNumId w:val="5"/>
  </w:num>
  <w:num w:numId="29">
    <w:abstractNumId w:val="14"/>
  </w:num>
</w:numbering>
</file>

<file path=word/people.xml><?xml version="1.0" encoding="utf-8"?>
<w15:people xmlns:mc="http://schemas.openxmlformats.org/markup-compatibility/2006" xmlns:w15="http://schemas.microsoft.com/office/word/2012/wordml" mc:Ignorable="w15">
  <w15:person w15:author="Joao de Melo Maricato">
    <w15:presenceInfo w15:providerId="AD" w15:userId="S::jmmaricato@unb.br::468e0360-7016-4549-af1e-e8a77e7295e6"/>
  </w15:person>
  <w15:person w15:author="Cynthia Roncaglio">
    <w15:presenceInfo w15:providerId="AD" w15:userId="S::roncaglio@unb.br::1aee939b-fd2b-4f45-a3bb-6782755748f4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hyphenationZone w:val="425"/>
  <w:doNotShadeFormData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467A"/>
    <w:rsid w:val="00002F17"/>
    <w:rsid w:val="00003666"/>
    <w:rsid w:val="000328F5"/>
    <w:rsid w:val="00057B4E"/>
    <w:rsid w:val="00070290"/>
    <w:rsid w:val="00095C7C"/>
    <w:rsid w:val="000A03E5"/>
    <w:rsid w:val="000C09EF"/>
    <w:rsid w:val="000F3A4D"/>
    <w:rsid w:val="000F538F"/>
    <w:rsid w:val="00111667"/>
    <w:rsid w:val="00111C66"/>
    <w:rsid w:val="00127F79"/>
    <w:rsid w:val="00135135"/>
    <w:rsid w:val="00151F60"/>
    <w:rsid w:val="00172070"/>
    <w:rsid w:val="00176195"/>
    <w:rsid w:val="00180D35"/>
    <w:rsid w:val="00185B34"/>
    <w:rsid w:val="001B01E0"/>
    <w:rsid w:val="001C47FC"/>
    <w:rsid w:val="001D1BB9"/>
    <w:rsid w:val="001D30FA"/>
    <w:rsid w:val="001E0B70"/>
    <w:rsid w:val="001E44FD"/>
    <w:rsid w:val="001F4BC9"/>
    <w:rsid w:val="0020256E"/>
    <w:rsid w:val="0020531E"/>
    <w:rsid w:val="00212B34"/>
    <w:rsid w:val="00212BA8"/>
    <w:rsid w:val="002311FC"/>
    <w:rsid w:val="002316B3"/>
    <w:rsid w:val="00233BB4"/>
    <w:rsid w:val="002374A7"/>
    <w:rsid w:val="00241840"/>
    <w:rsid w:val="002448B8"/>
    <w:rsid w:val="00245034"/>
    <w:rsid w:val="00250737"/>
    <w:rsid w:val="00250ED4"/>
    <w:rsid w:val="00251633"/>
    <w:rsid w:val="00251E40"/>
    <w:rsid w:val="00261B87"/>
    <w:rsid w:val="00277D7A"/>
    <w:rsid w:val="002B54C8"/>
    <w:rsid w:val="002D3295"/>
    <w:rsid w:val="00301ED0"/>
    <w:rsid w:val="00330996"/>
    <w:rsid w:val="00332021"/>
    <w:rsid w:val="00336CFF"/>
    <w:rsid w:val="003633B4"/>
    <w:rsid w:val="0038082F"/>
    <w:rsid w:val="003846CD"/>
    <w:rsid w:val="0039016E"/>
    <w:rsid w:val="003977E1"/>
    <w:rsid w:val="00397820"/>
    <w:rsid w:val="003C4883"/>
    <w:rsid w:val="003D5888"/>
    <w:rsid w:val="003E0182"/>
    <w:rsid w:val="003E4FBC"/>
    <w:rsid w:val="003E7AAB"/>
    <w:rsid w:val="003F43E8"/>
    <w:rsid w:val="00403131"/>
    <w:rsid w:val="004051DC"/>
    <w:rsid w:val="00415FFB"/>
    <w:rsid w:val="0042145C"/>
    <w:rsid w:val="00457F80"/>
    <w:rsid w:val="00465D6A"/>
    <w:rsid w:val="00470627"/>
    <w:rsid w:val="0047099E"/>
    <w:rsid w:val="00472646"/>
    <w:rsid w:val="004A1D61"/>
    <w:rsid w:val="004B174E"/>
    <w:rsid w:val="004B1FCF"/>
    <w:rsid w:val="004C257C"/>
    <w:rsid w:val="004C7BF7"/>
    <w:rsid w:val="004D1F4A"/>
    <w:rsid w:val="004D50D4"/>
    <w:rsid w:val="004E077A"/>
    <w:rsid w:val="004E325E"/>
    <w:rsid w:val="004E346D"/>
    <w:rsid w:val="004F1DAE"/>
    <w:rsid w:val="00516D4C"/>
    <w:rsid w:val="0052630D"/>
    <w:rsid w:val="00530F94"/>
    <w:rsid w:val="005440F1"/>
    <w:rsid w:val="005615EE"/>
    <w:rsid w:val="005E16A6"/>
    <w:rsid w:val="00616A89"/>
    <w:rsid w:val="006364A2"/>
    <w:rsid w:val="00645F59"/>
    <w:rsid w:val="006712AB"/>
    <w:rsid w:val="00684A73"/>
    <w:rsid w:val="00690D01"/>
    <w:rsid w:val="006C11D5"/>
    <w:rsid w:val="006C366D"/>
    <w:rsid w:val="006E5CC5"/>
    <w:rsid w:val="006F718D"/>
    <w:rsid w:val="0070550F"/>
    <w:rsid w:val="00714749"/>
    <w:rsid w:val="00724AC6"/>
    <w:rsid w:val="00731717"/>
    <w:rsid w:val="00731BC3"/>
    <w:rsid w:val="00753A6A"/>
    <w:rsid w:val="007703D0"/>
    <w:rsid w:val="00780CD6"/>
    <w:rsid w:val="0079412D"/>
    <w:rsid w:val="007A1804"/>
    <w:rsid w:val="007A3AFD"/>
    <w:rsid w:val="007A51B9"/>
    <w:rsid w:val="007A6635"/>
    <w:rsid w:val="007C5676"/>
    <w:rsid w:val="007D07AC"/>
    <w:rsid w:val="007D321B"/>
    <w:rsid w:val="007D69F9"/>
    <w:rsid w:val="007E5654"/>
    <w:rsid w:val="007F4762"/>
    <w:rsid w:val="007F48F9"/>
    <w:rsid w:val="00802659"/>
    <w:rsid w:val="00814D24"/>
    <w:rsid w:val="00816E51"/>
    <w:rsid w:val="008249B7"/>
    <w:rsid w:val="008461F7"/>
    <w:rsid w:val="008504AD"/>
    <w:rsid w:val="00853AC0"/>
    <w:rsid w:val="00853CA1"/>
    <w:rsid w:val="00856AA9"/>
    <w:rsid w:val="008628D5"/>
    <w:rsid w:val="00887069"/>
    <w:rsid w:val="00887C8F"/>
    <w:rsid w:val="008A00C6"/>
    <w:rsid w:val="008B37E3"/>
    <w:rsid w:val="008C4BEB"/>
    <w:rsid w:val="008E5C98"/>
    <w:rsid w:val="008E709A"/>
    <w:rsid w:val="008F6517"/>
    <w:rsid w:val="0090145C"/>
    <w:rsid w:val="009074D9"/>
    <w:rsid w:val="00911134"/>
    <w:rsid w:val="00937E6A"/>
    <w:rsid w:val="00962EAE"/>
    <w:rsid w:val="009723C1"/>
    <w:rsid w:val="0097593D"/>
    <w:rsid w:val="00982F3F"/>
    <w:rsid w:val="0098636C"/>
    <w:rsid w:val="00995AAE"/>
    <w:rsid w:val="009A36C8"/>
    <w:rsid w:val="009C06AE"/>
    <w:rsid w:val="009E4834"/>
    <w:rsid w:val="009F08CD"/>
    <w:rsid w:val="009F505C"/>
    <w:rsid w:val="009F7BB7"/>
    <w:rsid w:val="00A017E8"/>
    <w:rsid w:val="00A1146B"/>
    <w:rsid w:val="00A22F47"/>
    <w:rsid w:val="00A32F46"/>
    <w:rsid w:val="00A35EBD"/>
    <w:rsid w:val="00A432FA"/>
    <w:rsid w:val="00A4467A"/>
    <w:rsid w:val="00A70B8F"/>
    <w:rsid w:val="00A748FF"/>
    <w:rsid w:val="00A816D3"/>
    <w:rsid w:val="00A82A28"/>
    <w:rsid w:val="00AA0810"/>
    <w:rsid w:val="00AA1540"/>
    <w:rsid w:val="00AA5C7C"/>
    <w:rsid w:val="00AC5939"/>
    <w:rsid w:val="00AD162F"/>
    <w:rsid w:val="00AF7CE5"/>
    <w:rsid w:val="00B1298A"/>
    <w:rsid w:val="00B217B3"/>
    <w:rsid w:val="00B34A6E"/>
    <w:rsid w:val="00B36B96"/>
    <w:rsid w:val="00B55491"/>
    <w:rsid w:val="00B871FC"/>
    <w:rsid w:val="00BA2E66"/>
    <w:rsid w:val="00BA42B5"/>
    <w:rsid w:val="00BB320C"/>
    <w:rsid w:val="00BD1DAE"/>
    <w:rsid w:val="00BD2AA5"/>
    <w:rsid w:val="00BD6EA9"/>
    <w:rsid w:val="00C04B18"/>
    <w:rsid w:val="00C07751"/>
    <w:rsid w:val="00C24747"/>
    <w:rsid w:val="00C27EF3"/>
    <w:rsid w:val="00C37C18"/>
    <w:rsid w:val="00C431CB"/>
    <w:rsid w:val="00C542B1"/>
    <w:rsid w:val="00C55297"/>
    <w:rsid w:val="00C575F2"/>
    <w:rsid w:val="00C6181D"/>
    <w:rsid w:val="00C62776"/>
    <w:rsid w:val="00C633E3"/>
    <w:rsid w:val="00C642E2"/>
    <w:rsid w:val="00C804C6"/>
    <w:rsid w:val="00C81E4E"/>
    <w:rsid w:val="00C94686"/>
    <w:rsid w:val="00CB5977"/>
    <w:rsid w:val="00CC6ACA"/>
    <w:rsid w:val="00CE4055"/>
    <w:rsid w:val="00CE6589"/>
    <w:rsid w:val="00D048C7"/>
    <w:rsid w:val="00D15AF8"/>
    <w:rsid w:val="00D17A99"/>
    <w:rsid w:val="00D35C38"/>
    <w:rsid w:val="00D4579E"/>
    <w:rsid w:val="00D601AC"/>
    <w:rsid w:val="00D644AF"/>
    <w:rsid w:val="00D65847"/>
    <w:rsid w:val="00D83AE4"/>
    <w:rsid w:val="00D86D8D"/>
    <w:rsid w:val="00DA7F9F"/>
    <w:rsid w:val="00DB021B"/>
    <w:rsid w:val="00DB2FE2"/>
    <w:rsid w:val="00DC4724"/>
    <w:rsid w:val="00DD7807"/>
    <w:rsid w:val="00DE2919"/>
    <w:rsid w:val="00E01B13"/>
    <w:rsid w:val="00E0634F"/>
    <w:rsid w:val="00E10C0B"/>
    <w:rsid w:val="00E156C1"/>
    <w:rsid w:val="00E27648"/>
    <w:rsid w:val="00E512F5"/>
    <w:rsid w:val="00E65E5A"/>
    <w:rsid w:val="00E85E0F"/>
    <w:rsid w:val="00E9405D"/>
    <w:rsid w:val="00EA36EF"/>
    <w:rsid w:val="00EA40A8"/>
    <w:rsid w:val="00EB32B7"/>
    <w:rsid w:val="00EB7632"/>
    <w:rsid w:val="00EC74BD"/>
    <w:rsid w:val="00EF7AFF"/>
    <w:rsid w:val="00F13E17"/>
    <w:rsid w:val="00F16057"/>
    <w:rsid w:val="00F50285"/>
    <w:rsid w:val="00F55AD7"/>
    <w:rsid w:val="00F65C2C"/>
    <w:rsid w:val="00F66534"/>
    <w:rsid w:val="00F91D47"/>
    <w:rsid w:val="00F95464"/>
    <w:rsid w:val="00FC71D0"/>
    <w:rsid w:val="00FD1421"/>
    <w:rsid w:val="00FF4355"/>
    <w:rsid w:val="0283E524"/>
    <w:rsid w:val="03655855"/>
    <w:rsid w:val="060D02DC"/>
    <w:rsid w:val="08BD49F2"/>
    <w:rsid w:val="0C0DE999"/>
    <w:rsid w:val="11046746"/>
    <w:rsid w:val="111C5459"/>
    <w:rsid w:val="16C398A6"/>
    <w:rsid w:val="1A58E87A"/>
    <w:rsid w:val="2565343F"/>
    <w:rsid w:val="2625D8F7"/>
    <w:rsid w:val="2866308F"/>
    <w:rsid w:val="39B4999E"/>
    <w:rsid w:val="3C69C09C"/>
    <w:rsid w:val="44865856"/>
    <w:rsid w:val="53811E75"/>
    <w:rsid w:val="53BB553F"/>
    <w:rsid w:val="55593F27"/>
    <w:rsid w:val="6191F6D8"/>
    <w:rsid w:val="643F90DC"/>
    <w:rsid w:val="6EA2588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50"/>
    <o:shapelayout v:ext="edit">
      <o:idmap v:ext="edit" data="1"/>
    </o:shapelayout>
  </w:shapeDefaults>
  <w:decimalSymbol w:val=","/>
  <w:listSeparator w:val=";"/>
  <w14:docId w14:val="1D49931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MS Mincho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semiHidden="0" w:uiPriority="71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3E8"/>
    <w:pPr>
      <w:spacing w:after="200" w:line="276" w:lineRule="auto"/>
    </w:pPr>
    <w:rPr>
      <w:sz w:val="22"/>
      <w:szCs w:val="22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leGrid">
    <w:name w:val="Table Grid"/>
    <w:basedOn w:val="TableNormal"/>
    <w:uiPriority w:val="39"/>
    <w:rsid w:val="008628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0145C"/>
  </w:style>
  <w:style w:type="paragraph" w:styleId="Footer">
    <w:name w:val="footer"/>
    <w:basedOn w:val="Normal"/>
    <w:link w:val="Footer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9A36C8"/>
  </w:style>
  <w:style w:type="paragraph" w:customStyle="1" w:styleId="Normal1">
    <w:name w:val="Normal1"/>
    <w:rsid w:val="00D15AF8"/>
    <w:pPr>
      <w:spacing w:line="276" w:lineRule="auto"/>
    </w:pPr>
    <w:rPr>
      <w:rFonts w:ascii="Arial" w:eastAsia="Arial" w:hAnsi="Arial" w:cs="Arial"/>
      <w:sz w:val="22"/>
      <w:szCs w:val="22"/>
      <w:lang w:eastAsia="pt-BR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472646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A35EB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MS Mincho" w:hAnsi="Calibri" w:cs="Times New Roman"/>
        <w:lang w:val="pt-BR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 w:qFormat="1"/>
    <w:lsdException w:name="Colorful Grid" w:semiHidden="0" w:uiPriority="73" w:unhideWhenUsed="0" w:qFormat="1"/>
    <w:lsdException w:name="Light Shading Accent 1" w:semiHidden="0" w:uiPriority="60" w:unhideWhenUsed="0" w:qFormat="1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 w:qFormat="1"/>
    <w:lsdException w:name="Medium List 2 Accent 6" w:semiHidden="0" w:uiPriority="66" w:unhideWhenUsed="0" w:qFormat="1"/>
    <w:lsdException w:name="Medium Grid 1 Accent 6" w:semiHidden="0" w:uiPriority="67" w:unhideWhenUsed="0" w:qFormat="1"/>
    <w:lsdException w:name="Medium Grid 2 Accent 6" w:semiHidden="0" w:uiPriority="68" w:unhideWhenUsed="0" w:qFormat="1"/>
    <w:lsdException w:name="Medium Grid 3 Accent 6" w:semiHidden="0" w:uiPriority="69" w:unhideWhenUsed="0" w:qFormat="1"/>
    <w:lsdException w:name="Dark List Accent 6" w:semiHidden="0" w:uiPriority="70" w:unhideWhenUsed="0"/>
    <w:lsdException w:name="Colorful Shading Accent 6" w:semiHidden="0" w:uiPriority="71" w:unhideWhenUsed="0" w:qFormat="1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F43E8"/>
    <w:pPr>
      <w:spacing w:after="200" w:line="276" w:lineRule="auto"/>
    </w:pPr>
    <w:rPr>
      <w:sz w:val="22"/>
      <w:szCs w:val="22"/>
      <w:lang w:eastAsia="pt-B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diumGrid1-Accent21">
    <w:name w:val="Medium Grid 1 - Accent 21"/>
    <w:basedOn w:val="Normal"/>
    <w:uiPriority w:val="34"/>
    <w:qFormat/>
    <w:rsid w:val="00F50285"/>
    <w:pPr>
      <w:ind w:left="720"/>
      <w:contextualSpacing/>
    </w:pPr>
  </w:style>
  <w:style w:type="table" w:styleId="TableGrid">
    <w:name w:val="Table Grid"/>
    <w:basedOn w:val="TableNormal"/>
    <w:uiPriority w:val="39"/>
    <w:rsid w:val="008628D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90145C"/>
  </w:style>
  <w:style w:type="paragraph" w:styleId="Footer">
    <w:name w:val="footer"/>
    <w:basedOn w:val="Normal"/>
    <w:link w:val="FooterChar"/>
    <w:uiPriority w:val="99"/>
    <w:unhideWhenUsed/>
    <w:rsid w:val="0090145C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0145C"/>
  </w:style>
  <w:style w:type="paragraph" w:customStyle="1" w:styleId="Default">
    <w:name w:val="Default"/>
    <w:rsid w:val="0090145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pt-BR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145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90145C"/>
    <w:rPr>
      <w:rFonts w:ascii="Tahoma" w:hAnsi="Tahoma" w:cs="Tahoma"/>
      <w:sz w:val="16"/>
      <w:szCs w:val="16"/>
    </w:rPr>
  </w:style>
  <w:style w:type="character" w:customStyle="1" w:styleId="st">
    <w:name w:val="st"/>
    <w:basedOn w:val="DefaultParagraphFont"/>
    <w:rsid w:val="009A36C8"/>
  </w:style>
  <w:style w:type="paragraph" w:customStyle="1" w:styleId="Normal1">
    <w:name w:val="Normal1"/>
    <w:rsid w:val="00D15AF8"/>
    <w:pPr>
      <w:spacing w:line="276" w:lineRule="auto"/>
    </w:pPr>
    <w:rPr>
      <w:rFonts w:ascii="Arial" w:eastAsia="Arial" w:hAnsi="Arial" w:cs="Arial"/>
      <w:sz w:val="22"/>
      <w:szCs w:val="22"/>
      <w:lang w:eastAsia="pt-BR"/>
    </w:rPr>
  </w:style>
  <w:style w:type="character" w:styleId="Hyperlink">
    <w:name w:val="Hyperlink"/>
    <w:uiPriority w:val="99"/>
    <w:unhideWhenUsed/>
    <w:rsid w:val="00F95464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472646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72646"/>
    <w:pPr>
      <w:spacing w:line="240" w:lineRule="auto"/>
    </w:pPr>
    <w:rPr>
      <w:sz w:val="24"/>
      <w:szCs w:val="24"/>
    </w:rPr>
  </w:style>
  <w:style w:type="character" w:customStyle="1" w:styleId="CommentTextChar">
    <w:name w:val="Comment Text Char"/>
    <w:link w:val="CommentText"/>
    <w:uiPriority w:val="99"/>
    <w:semiHidden/>
    <w:rsid w:val="00472646"/>
    <w:rPr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72646"/>
    <w:rPr>
      <w:b/>
      <w:bCs/>
      <w:sz w:val="20"/>
      <w:szCs w:val="20"/>
    </w:rPr>
  </w:style>
  <w:style w:type="character" w:customStyle="1" w:styleId="CommentSubjectChar">
    <w:name w:val="Comment Subject Char"/>
    <w:link w:val="CommentSubject"/>
    <w:uiPriority w:val="99"/>
    <w:semiHidden/>
    <w:rsid w:val="00472646"/>
    <w:rPr>
      <w:b/>
      <w:bCs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6712AB"/>
    <w:pPr>
      <w:spacing w:before="100" w:beforeAutospacing="1" w:after="100" w:afterAutospacing="1" w:line="240" w:lineRule="auto"/>
    </w:pPr>
    <w:rPr>
      <w:rFonts w:ascii="Times New Roman" w:hAnsi="Times New Roman"/>
      <w:sz w:val="20"/>
      <w:szCs w:val="20"/>
      <w:lang w:eastAsia="en-US"/>
    </w:rPr>
  </w:style>
  <w:style w:type="paragraph" w:styleId="ListParagraph">
    <w:name w:val="List Paragraph"/>
    <w:basedOn w:val="Normal"/>
    <w:uiPriority w:val="34"/>
    <w:qFormat/>
    <w:rsid w:val="00A35EB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764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830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572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90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0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9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72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4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172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837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83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719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81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32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90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85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264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3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382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61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9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66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62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42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19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83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0507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982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endnotes" Target="endnotes.xml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25" Type="http://schemas.microsoft.com/office/2016/09/relationships/commentsIds" Target="commentsIds.xml"/><Relationship Id="rId2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2" Type="http://schemas.openxmlformats.org/officeDocument/2006/relationships/customXml" Target="../customXml/item2.xml"/><Relationship Id="rId3" Type="http://schemas.openxmlformats.org/officeDocument/2006/relationships/customXml" Target="../customXml/item3.xml"/><Relationship Id="rId4" Type="http://schemas.openxmlformats.org/officeDocument/2006/relationships/customXml" Target="../customXml/item4.xml"/><Relationship Id="rId5" Type="http://schemas.openxmlformats.org/officeDocument/2006/relationships/numbering" Target="numbering.xml"/><Relationship Id="rId6" Type="http://schemas.openxmlformats.org/officeDocument/2006/relationships/styles" Target="styles.xml"/><Relationship Id="rId7" Type="http://schemas.microsoft.com/office/2007/relationships/stylesWithEffects" Target="stylesWithEffects.xml"/><Relationship Id="rId8" Type="http://schemas.openxmlformats.org/officeDocument/2006/relationships/settings" Target="settings.xml"/><Relationship Id="rId9" Type="http://schemas.openxmlformats.org/officeDocument/2006/relationships/webSettings" Target="webSettings.xml"/><Relationship Id="rId23" Type="http://schemas.microsoft.com/office/2011/relationships/commentsExtended" Target="commentsExtended.xml"/><Relationship Id="rId24" Type="http://schemas.microsoft.com/office/2011/relationships/people" Target="people.xml"/><Relationship Id="rId10" Type="http://schemas.openxmlformats.org/officeDocument/2006/relationships/footnotes" Target="footnot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8159D9C000A4EC4BACA2CCB6CF7C4AAE" ma:contentTypeVersion="2" ma:contentTypeDescription="Crie um novo documento." ma:contentTypeScope="" ma:versionID="35acb432293cbeead78c9b5fe570168e">
  <xsd:schema xmlns:xsd="http://www.w3.org/2001/XMLSchema" xmlns:xs="http://www.w3.org/2001/XMLSchema" xmlns:p="http://schemas.microsoft.com/office/2006/metadata/properties" xmlns:ns2="44e77f36-ae7c-4e56-bd95-a1956726265c" targetNamespace="http://schemas.microsoft.com/office/2006/metadata/properties" ma:root="true" ma:fieldsID="104b9489804b6c12349af21163fd0751" ns2:_="">
    <xsd:import namespace="44e77f36-ae7c-4e56-bd95-a1956726265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e77f36-ae7c-4e56-bd95-a195672626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ú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9D0FF48D-0B11-4CD2-B4C1-806D74CB293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e77f36-ae7c-4e56-bd95-a1956726265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90F3945-C348-43B6-96E0-D4173F5CA0C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79C8B214-F56A-4990-8E49-24F1CEF321FD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4034B21-377C-774D-A7CD-F8A79C4CFA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106</Words>
  <Characters>608</Characters>
  <Application>Microsoft Macintosh Word</Application>
  <DocSecurity>0</DocSecurity>
  <Lines>5</Lines>
  <Paragraphs>1</Paragraphs>
  <ScaleCrop>false</ScaleCrop>
  <Company>Hewlett-Packard Company</Company>
  <LinksUpToDate>false</LinksUpToDate>
  <CharactersWithSpaces>713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Fernando</dc:creator>
  <cp:keywords/>
  <cp:lastModifiedBy>Fabiana DaMatta</cp:lastModifiedBy>
  <cp:revision>4</cp:revision>
  <cp:lastPrinted>2018-08-27T13:52:00Z</cp:lastPrinted>
  <dcterms:created xsi:type="dcterms:W3CDTF">2020-10-02T18:47:00Z</dcterms:created>
  <dcterms:modified xsi:type="dcterms:W3CDTF">2020-10-02T18:48:00Z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0x0101008159D9C000A4EC4BACA2CCB6CF7C4AAE</vt:lpwstr>
  </property>
</Properties>
</file>